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DF19B" w14:textId="77777777" w:rsidR="00A1476A" w:rsidRPr="00323857" w:rsidRDefault="00A1476A" w:rsidP="00A1476A">
      <w:pPr>
        <w:tabs>
          <w:tab w:val="center" w:pos="4680"/>
          <w:tab w:val="left" w:pos="9360"/>
        </w:tabs>
        <w:jc w:val="center"/>
        <w:rPr>
          <w:rFonts w:ascii="Arial" w:hAnsi="Arial" w:cs="Arial"/>
          <w:sz w:val="28"/>
          <w:szCs w:val="28"/>
        </w:rPr>
      </w:pPr>
      <w:bookmarkStart w:id="0" w:name="AllocationExpenseForm"/>
      <w:bookmarkStart w:id="1" w:name="_Hlk115194409"/>
      <w:r w:rsidRPr="53D08770">
        <w:rPr>
          <w:rFonts w:ascii="Arial" w:eastAsia="Arial" w:hAnsi="Arial" w:cs="Arial"/>
          <w:b/>
          <w:bCs/>
          <w:sz w:val="28"/>
          <w:szCs w:val="28"/>
        </w:rPr>
        <w:t>Budget: allocation and expense statements</w:t>
      </w:r>
      <w:bookmarkEnd w:id="0"/>
      <w:r w:rsidRPr="53D08770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53D08770">
        <w:rPr>
          <w:rFonts w:ascii="Arial" w:eastAsia="Arial" w:hAnsi="Arial" w:cs="Arial"/>
          <w:b/>
          <w:bCs/>
          <w:color w:val="auto"/>
          <w:sz w:val="28"/>
          <w:szCs w:val="28"/>
        </w:rPr>
        <w:t>(</w:t>
      </w:r>
      <w:r w:rsidRPr="53D08770">
        <w:rPr>
          <w:rFonts w:ascii="Arial" w:eastAsia="Arial" w:hAnsi="Arial" w:cs="Arial"/>
          <w:b/>
          <w:bCs/>
          <w:color w:val="auto"/>
          <w:sz w:val="18"/>
          <w:szCs w:val="18"/>
        </w:rPr>
        <w:t>NOVEMBER 2024</w:t>
      </w:r>
      <w:r w:rsidRPr="53D08770">
        <w:rPr>
          <w:rFonts w:ascii="Arial" w:eastAsia="Arial" w:hAnsi="Arial" w:cs="Arial"/>
          <w:b/>
          <w:bCs/>
          <w:color w:val="auto"/>
          <w:sz w:val="28"/>
          <w:szCs w:val="28"/>
        </w:rPr>
        <w:t>)</w:t>
      </w:r>
    </w:p>
    <w:tbl>
      <w:tblPr>
        <w:tblW w:w="10620" w:type="dxa"/>
        <w:jc w:val="center"/>
        <w:tblLayout w:type="fixed"/>
        <w:tblCellMar>
          <w:left w:w="136" w:type="dxa"/>
          <w:right w:w="136" w:type="dxa"/>
        </w:tblCellMar>
        <w:tblLook w:val="0000" w:firstRow="0" w:lastRow="0" w:firstColumn="0" w:lastColumn="0" w:noHBand="0" w:noVBand="0"/>
      </w:tblPr>
      <w:tblGrid>
        <w:gridCol w:w="3248"/>
        <w:gridCol w:w="172"/>
        <w:gridCol w:w="2258"/>
        <w:gridCol w:w="2340"/>
        <w:gridCol w:w="2602"/>
      </w:tblGrid>
      <w:tr w:rsidR="00A1476A" w:rsidRPr="00323857" w14:paraId="7E8DC6BA" w14:textId="77777777" w:rsidTr="00A1476A">
        <w:trPr>
          <w:trHeight w:val="897"/>
          <w:jc w:val="center"/>
        </w:trPr>
        <w:tc>
          <w:tcPr>
            <w:tcW w:w="324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8" w:space="0" w:color="000000" w:themeColor="text1"/>
            </w:tcBorders>
            <w:shd w:val="clear" w:color="auto" w:fill="CCCCCC"/>
          </w:tcPr>
          <w:p w14:paraId="0E9AB322" w14:textId="77777777" w:rsidR="00A1476A" w:rsidRPr="00323857" w:rsidRDefault="00A1476A" w:rsidP="00B829E2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CATEGORY</w:t>
            </w:r>
          </w:p>
        </w:tc>
        <w:tc>
          <w:tcPr>
            <w:tcW w:w="2430" w:type="dxa"/>
            <w:gridSpan w:val="2"/>
            <w:tcBorders>
              <w:top w:val="single" w:sz="12" w:space="0" w:color="000000" w:themeColor="text1"/>
              <w:left w:val="single" w:sz="8" w:space="0" w:color="000000" w:themeColor="text1"/>
              <w:right w:val="single" w:sz="6" w:space="0" w:color="FFFFFF" w:themeColor="background1"/>
            </w:tcBorders>
            <w:shd w:val="clear" w:color="auto" w:fill="CCCCCC"/>
          </w:tcPr>
          <w:p w14:paraId="5FD6E170" w14:textId="77777777" w:rsidR="00A1476A" w:rsidRPr="00323857" w:rsidRDefault="00A1476A" w:rsidP="00B829E2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PREVIOUS ACADEMIC YEAR</w:t>
            </w: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7" w:space="0" w:color="000000" w:themeColor="text1"/>
              <w:right w:val="single" w:sz="8" w:space="0" w:color="000000" w:themeColor="text1"/>
            </w:tcBorders>
            <w:shd w:val="clear" w:color="auto" w:fill="CCCCCC"/>
          </w:tcPr>
          <w:p w14:paraId="51936778" w14:textId="77777777" w:rsidR="00A1476A" w:rsidRPr="00323857" w:rsidRDefault="00A1476A" w:rsidP="00B829E2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 w:rsidRPr="53D08770">
              <w:rPr>
                <w:rFonts w:ascii="Arial" w:eastAsia="Arial" w:hAnsi="Arial" w:cs="Arial"/>
                <w:b/>
                <w:bCs/>
              </w:rPr>
              <w:t>ACADEMIC YEAR OF REVIEW</w:t>
            </w:r>
          </w:p>
        </w:tc>
        <w:tc>
          <w:tcPr>
            <w:tcW w:w="2602" w:type="dxa"/>
            <w:tcBorders>
              <w:top w:val="single" w:sz="12" w:space="0" w:color="000000" w:themeColor="text1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CCCCCC"/>
          </w:tcPr>
          <w:p w14:paraId="1EF54202" w14:textId="77777777" w:rsidR="00A1476A" w:rsidRPr="00323857" w:rsidRDefault="00A1476A" w:rsidP="00B829E2">
            <w:pPr>
              <w:keepNext/>
              <w:keepLines/>
              <w:tabs>
                <w:tab w:val="left" w:pos="1"/>
                <w:tab w:val="left" w:pos="540"/>
                <w:tab w:val="left" w:pos="720"/>
                <w:tab w:val="left" w:pos="117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3040"/>
                <w:tab w:val="left" w:pos="24480"/>
                <w:tab w:val="left" w:pos="25920"/>
                <w:tab w:val="left" w:pos="27360"/>
                <w:tab w:val="left" w:pos="28800"/>
                <w:tab w:val="left" w:pos="302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53D08770">
              <w:rPr>
                <w:rFonts w:ascii="Arial" w:eastAsia="Arial" w:hAnsi="Arial" w:cs="Arial"/>
                <w:b/>
                <w:bCs/>
              </w:rPr>
              <w:t>ACADEMIC YEAR AFTER THE REVIEW</w:t>
            </w:r>
          </w:p>
          <w:p w14:paraId="41F21148" w14:textId="77777777" w:rsidR="00A1476A" w:rsidRPr="00323857" w:rsidRDefault="00A1476A" w:rsidP="00B829E2">
            <w:pPr>
              <w:keepNext/>
              <w:keepLines/>
              <w:tabs>
                <w:tab w:val="left" w:pos="1"/>
                <w:tab w:val="left" w:pos="540"/>
                <w:tab w:val="left" w:pos="720"/>
                <w:tab w:val="left" w:pos="117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3040"/>
                <w:tab w:val="left" w:pos="24480"/>
                <w:tab w:val="left" w:pos="25920"/>
                <w:tab w:val="left" w:pos="27360"/>
                <w:tab w:val="left" w:pos="28800"/>
                <w:tab w:val="left" w:pos="302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53D08770">
              <w:rPr>
                <w:rFonts w:ascii="Arial" w:eastAsia="Arial" w:hAnsi="Arial" w:cs="Arial"/>
                <w:b/>
                <w:bCs/>
              </w:rPr>
              <w:t>EVEN IF NOT YET SUBMITTED</w:t>
            </w:r>
          </w:p>
        </w:tc>
      </w:tr>
      <w:tr w:rsidR="00A1476A" w:rsidRPr="00323857" w14:paraId="0523F66F" w14:textId="77777777" w:rsidTr="00AB7543">
        <w:trPr>
          <w:trHeight w:val="60"/>
          <w:jc w:val="center"/>
        </w:trPr>
        <w:tc>
          <w:tcPr>
            <w:tcW w:w="3248" w:type="dxa"/>
            <w:tcBorders>
              <w:top w:val="single" w:sz="7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FFFFFF" w:themeColor="background1"/>
            </w:tcBorders>
            <w:shd w:val="clear" w:color="auto" w:fill="auto"/>
          </w:tcPr>
          <w:p w14:paraId="200DCA07" w14:textId="77777777" w:rsidR="00A1476A" w:rsidRPr="00323857" w:rsidRDefault="00A1476A" w:rsidP="00A1476A">
            <w:pPr>
              <w:keepNext/>
              <w:keepLines/>
              <w:spacing w:after="0" w:line="240" w:lineRule="auto"/>
              <w:ind w:left="170"/>
              <w:rPr>
                <w:rFonts w:ascii="Arial" w:hAnsi="Arial" w:cs="Arial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EBBBACF" w14:textId="09A2F790" w:rsidR="00A1476A" w:rsidRPr="00323857" w:rsidRDefault="00A1476A" w:rsidP="00A1476A">
            <w:pPr>
              <w:keepNext/>
              <w:keepLines/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eastAsia="Arial" w:hAnsi="Arial" w:cs="Arial"/>
                <w:b/>
                <w:szCs w:val="22"/>
              </w:rPr>
              <w:t>ACTUAL</w:t>
            </w:r>
          </w:p>
          <w:p w14:paraId="0C927CAD" w14:textId="02FAA677" w:rsidR="00A1476A" w:rsidRPr="00323857" w:rsidRDefault="00A1476A" w:rsidP="00A1476A">
            <w:pPr>
              <w:keepNext/>
              <w:keepLines/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Identify AY:</w:t>
            </w:r>
          </w:p>
        </w:tc>
        <w:tc>
          <w:tcPr>
            <w:tcW w:w="23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AC5B038" w14:textId="77777777" w:rsidR="00A1476A" w:rsidRPr="00323857" w:rsidRDefault="00A1476A" w:rsidP="00A1476A">
            <w:pPr>
              <w:keepNext/>
              <w:keepLines/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BUDGETED</w:t>
            </w:r>
          </w:p>
          <w:p w14:paraId="3D06371A" w14:textId="77777777" w:rsidR="00A1476A" w:rsidRPr="00323857" w:rsidRDefault="00A1476A" w:rsidP="00A1476A">
            <w:pPr>
              <w:keepNext/>
              <w:keepLines/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Identify AY:</w:t>
            </w:r>
          </w:p>
        </w:tc>
        <w:tc>
          <w:tcPr>
            <w:tcW w:w="26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27CA382" w14:textId="77777777" w:rsidR="00A1476A" w:rsidRPr="00323857" w:rsidRDefault="00A1476A" w:rsidP="00A1476A">
            <w:pPr>
              <w:keepNext/>
              <w:keepLines/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PROPOSED</w:t>
            </w:r>
          </w:p>
          <w:p w14:paraId="72997B81" w14:textId="77777777" w:rsidR="00A1476A" w:rsidRPr="00323857" w:rsidRDefault="00A1476A" w:rsidP="00A1476A">
            <w:pPr>
              <w:keepNext/>
              <w:keepLines/>
              <w:tabs>
                <w:tab w:val="left" w:pos="-1196"/>
                <w:tab w:val="left" w:pos="-720"/>
                <w:tab w:val="left" w:pos="1"/>
                <w:tab w:val="left" w:pos="540"/>
                <w:tab w:val="left" w:pos="720"/>
                <w:tab w:val="left" w:pos="117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3040"/>
                <w:tab w:val="left" w:pos="24480"/>
                <w:tab w:val="left" w:pos="25920"/>
                <w:tab w:val="left" w:pos="27360"/>
                <w:tab w:val="left" w:pos="28800"/>
                <w:tab w:val="left" w:pos="3024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 xml:space="preserve">Identify AY:  </w:t>
            </w:r>
          </w:p>
        </w:tc>
      </w:tr>
      <w:tr w:rsidR="00A1476A" w:rsidRPr="00323857" w14:paraId="6DBEE2FD" w14:textId="77777777" w:rsidTr="00B829E2">
        <w:trPr>
          <w:trHeight w:val="105"/>
          <w:jc w:val="center"/>
        </w:trPr>
        <w:tc>
          <w:tcPr>
            <w:tcW w:w="1062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FB1A976" w14:textId="77777777" w:rsidR="00A1476A" w:rsidRPr="00323857" w:rsidRDefault="00A1476A" w:rsidP="00B829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53D08770">
              <w:rPr>
                <w:rFonts w:ascii="Arial" w:eastAsia="Arial" w:hAnsi="Arial" w:cs="Arial"/>
                <w:b/>
                <w:bCs/>
              </w:rPr>
              <w:t xml:space="preserve">ALLOCATION(S) TO PROGRAM </w:t>
            </w:r>
            <w:r w:rsidRPr="53D08770">
              <w:rPr>
                <w:rFonts w:ascii="Arial" w:hAnsi="Arial" w:cs="Arial"/>
                <w:sz w:val="20"/>
              </w:rPr>
              <w:t>(Would Never Be Zero)</w:t>
            </w:r>
          </w:p>
        </w:tc>
      </w:tr>
      <w:tr w:rsidR="00A1476A" w:rsidRPr="00323857" w14:paraId="7841DF55" w14:textId="77777777" w:rsidTr="00B829E2">
        <w:trPr>
          <w:trHeight w:val="700"/>
          <w:jc w:val="center"/>
        </w:trPr>
        <w:tc>
          <w:tcPr>
            <w:tcW w:w="3248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F16FCEB" w14:textId="77777777" w:rsidR="00A1476A" w:rsidRPr="00323857" w:rsidRDefault="00A1476A" w:rsidP="00B829E2">
            <w:pPr>
              <w:keepNext/>
              <w:keepLines/>
              <w:spacing w:after="0" w:line="240" w:lineRule="auto"/>
              <w:ind w:left="134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Source:</w:t>
            </w:r>
          </w:p>
          <w:p w14:paraId="3FF1AAB3" w14:textId="77777777" w:rsidR="00A1476A" w:rsidRPr="00323857" w:rsidRDefault="00A1476A" w:rsidP="00B829E2">
            <w:pPr>
              <w:keepNext/>
              <w:keepLines/>
              <w:spacing w:after="0" w:line="240" w:lineRule="auto"/>
              <w:ind w:left="134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Source:</w:t>
            </w:r>
          </w:p>
          <w:p w14:paraId="352E5B03" w14:textId="77777777" w:rsidR="00A1476A" w:rsidRPr="00323857" w:rsidRDefault="00A1476A" w:rsidP="00B829E2">
            <w:pPr>
              <w:keepNext/>
              <w:keepLines/>
              <w:spacing w:after="0" w:line="240" w:lineRule="auto"/>
              <w:ind w:left="134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Source:</w:t>
            </w:r>
          </w:p>
          <w:p w14:paraId="4E664E97" w14:textId="77777777" w:rsidR="00A1476A" w:rsidRPr="00323857" w:rsidRDefault="00A1476A" w:rsidP="00B829E2">
            <w:pPr>
              <w:keepNext/>
              <w:keepLines/>
              <w:spacing w:after="0" w:line="240" w:lineRule="auto"/>
              <w:ind w:left="134"/>
              <w:rPr>
                <w:rFonts w:ascii="Arial" w:hAnsi="Arial" w:cs="Arial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5E1E227" w14:textId="77777777" w:rsidR="00A1476A" w:rsidRPr="00323857" w:rsidRDefault="00A1476A" w:rsidP="00B829E2">
            <w:pPr>
              <w:keepNext/>
              <w:keepLines/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05ADD035" w14:textId="77777777" w:rsidR="00A1476A" w:rsidRPr="00323857" w:rsidRDefault="00A1476A" w:rsidP="00B829E2">
            <w:pPr>
              <w:keepNext/>
              <w:keepLines/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78193327" w14:textId="77777777" w:rsidR="00A1476A" w:rsidRPr="00323857" w:rsidRDefault="00A1476A" w:rsidP="00B829E2">
            <w:pPr>
              <w:keepNext/>
              <w:keepLines/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34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9CC5E51" w14:textId="77777777" w:rsidR="00A1476A" w:rsidRPr="00323857" w:rsidRDefault="00A1476A" w:rsidP="00B829E2">
            <w:pPr>
              <w:keepNext/>
              <w:keepLines/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304B5312" w14:textId="77777777" w:rsidR="00A1476A" w:rsidRPr="00323857" w:rsidRDefault="00A1476A" w:rsidP="00B829E2">
            <w:pPr>
              <w:keepNext/>
              <w:keepLines/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54BEA6F0" w14:textId="77777777" w:rsidR="00A1476A" w:rsidRPr="00323857" w:rsidRDefault="00A1476A" w:rsidP="00B829E2">
            <w:pPr>
              <w:keepNext/>
              <w:keepLines/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31173761" w14:textId="77777777" w:rsidR="00A1476A" w:rsidRPr="00323857" w:rsidRDefault="00A1476A" w:rsidP="00B829E2">
            <w:pPr>
              <w:keepNext/>
              <w:keepLines/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0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2B4572F" w14:textId="77777777" w:rsidR="00A1476A" w:rsidRPr="00323857" w:rsidRDefault="00A1476A" w:rsidP="00B829E2">
            <w:pPr>
              <w:keepNext/>
              <w:keepLines/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3B8182D6" w14:textId="77777777" w:rsidR="00A1476A" w:rsidRPr="00323857" w:rsidRDefault="00A1476A" w:rsidP="00B829E2">
            <w:pPr>
              <w:keepNext/>
              <w:keepLines/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728520A2" w14:textId="77777777" w:rsidR="00A1476A" w:rsidRPr="00323857" w:rsidRDefault="00A1476A" w:rsidP="00B829E2">
            <w:pPr>
              <w:keepNext/>
              <w:keepLines/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</w:tc>
      </w:tr>
      <w:tr w:rsidR="00A1476A" w:rsidRPr="00323857" w14:paraId="0B67B2A7" w14:textId="77777777" w:rsidTr="00B829E2">
        <w:trPr>
          <w:trHeight w:val="620"/>
          <w:jc w:val="center"/>
        </w:trPr>
        <w:tc>
          <w:tcPr>
            <w:tcW w:w="3248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221C315" w14:textId="77777777" w:rsidR="00A1476A" w:rsidRPr="00323857" w:rsidRDefault="00A1476A" w:rsidP="00B829E2">
            <w:pPr>
              <w:spacing w:after="0" w:line="240" w:lineRule="auto"/>
              <w:ind w:left="134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TOTAL ALLOCATIONS $:</w:t>
            </w:r>
          </w:p>
          <w:p w14:paraId="3445B234" w14:textId="77777777" w:rsidR="00A1476A" w:rsidRPr="00323857" w:rsidRDefault="00A1476A" w:rsidP="00B829E2">
            <w:pPr>
              <w:spacing w:after="0" w:line="240" w:lineRule="auto"/>
              <w:ind w:left="134"/>
              <w:rPr>
                <w:rFonts w:ascii="Arial" w:hAnsi="Arial" w:cs="Arial"/>
                <w:sz w:val="18"/>
                <w:szCs w:val="18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(</w:t>
            </w:r>
            <w:r w:rsidRPr="00323857">
              <w:rPr>
                <w:rFonts w:ascii="Arial" w:eastAsia="Arial" w:hAnsi="Arial" w:cs="Arial"/>
                <w:b/>
                <w:sz w:val="18"/>
                <w:szCs w:val="18"/>
              </w:rPr>
              <w:t xml:space="preserve">Amount allocated to program) </w:t>
            </w:r>
          </w:p>
          <w:p w14:paraId="70D249DB" w14:textId="77777777" w:rsidR="00A1476A" w:rsidRPr="00323857" w:rsidRDefault="00A1476A" w:rsidP="00B829E2">
            <w:pPr>
              <w:spacing w:after="0" w:line="240" w:lineRule="auto"/>
              <w:ind w:left="134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 w:val="18"/>
                <w:szCs w:val="18"/>
              </w:rPr>
              <w:t>(Auto-Calculates on Portal)</w:t>
            </w:r>
          </w:p>
        </w:tc>
        <w:tc>
          <w:tcPr>
            <w:tcW w:w="2430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E685603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13B889E2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34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98E5FF2" w14:textId="77777777" w:rsidR="00A1476A" w:rsidRPr="00323857" w:rsidRDefault="00A1476A" w:rsidP="00B829E2">
            <w:pPr>
              <w:spacing w:after="0" w:line="240" w:lineRule="auto"/>
              <w:ind w:left="134" w:hanging="134"/>
              <w:rPr>
                <w:rFonts w:ascii="Arial" w:hAnsi="Arial" w:cs="Arial"/>
                <w:szCs w:val="22"/>
              </w:rPr>
            </w:pPr>
          </w:p>
          <w:p w14:paraId="56038D45" w14:textId="77777777" w:rsidR="00A1476A" w:rsidRPr="00323857" w:rsidRDefault="00A1476A" w:rsidP="00B829E2">
            <w:pPr>
              <w:spacing w:after="0" w:line="240" w:lineRule="auto"/>
              <w:ind w:left="134" w:hanging="134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60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14F7F68" w14:textId="77777777" w:rsidR="00A1476A" w:rsidRPr="00323857" w:rsidRDefault="00A1476A" w:rsidP="00B829E2">
            <w:pPr>
              <w:spacing w:after="0" w:line="240" w:lineRule="auto"/>
              <w:ind w:left="134" w:hanging="134"/>
              <w:rPr>
                <w:rFonts w:ascii="Arial" w:hAnsi="Arial" w:cs="Arial"/>
                <w:szCs w:val="22"/>
              </w:rPr>
            </w:pPr>
          </w:p>
          <w:p w14:paraId="41D7B5D6" w14:textId="77777777" w:rsidR="00A1476A" w:rsidRPr="00323857" w:rsidRDefault="00A1476A" w:rsidP="00B829E2">
            <w:pPr>
              <w:spacing w:after="0" w:line="240" w:lineRule="auto"/>
              <w:ind w:left="134" w:hanging="134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</w:tr>
      <w:tr w:rsidR="00A1476A" w:rsidRPr="00323857" w14:paraId="65179001" w14:textId="77777777" w:rsidTr="00B829E2">
        <w:trPr>
          <w:trHeight w:val="177"/>
          <w:jc w:val="center"/>
        </w:trPr>
        <w:tc>
          <w:tcPr>
            <w:tcW w:w="1062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243D7754" w14:textId="77777777" w:rsidR="00A1476A" w:rsidRPr="00323857" w:rsidRDefault="00A1476A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OPERATING EXPENSES</w:t>
            </w:r>
          </w:p>
        </w:tc>
      </w:tr>
      <w:tr w:rsidR="00A1476A" w:rsidRPr="00323857" w14:paraId="3B7A08CF" w14:textId="77777777" w:rsidTr="00B829E2">
        <w:trPr>
          <w:trHeight w:val="1300"/>
          <w:jc w:val="center"/>
        </w:trPr>
        <w:tc>
          <w:tcPr>
            <w:tcW w:w="3420" w:type="dxa"/>
            <w:gridSpan w:val="2"/>
            <w:tcBorders>
              <w:top w:val="single" w:sz="7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single" w:sz="6" w:space="0" w:color="FFFFFF" w:themeColor="background1"/>
            </w:tcBorders>
            <w:shd w:val="clear" w:color="auto" w:fill="auto"/>
          </w:tcPr>
          <w:p w14:paraId="53FC62EF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146C4C3C" w14:textId="77777777" w:rsidR="00A1476A" w:rsidRPr="00323857" w:rsidRDefault="00A1476A" w:rsidP="00B829E2">
            <w:pPr>
              <w:tabs>
                <w:tab w:val="left" w:pos="-1440"/>
                <w:tab w:val="left" w:pos="144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SALARY EXPENSES, excluding benefits</w:t>
            </w:r>
          </w:p>
          <w:p w14:paraId="19B5525F" w14:textId="77777777" w:rsidR="00A1476A" w:rsidRPr="00323857" w:rsidRDefault="00A1476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5C25BF4E" w14:textId="77777777" w:rsidR="00A1476A" w:rsidRPr="00323857" w:rsidRDefault="00A1476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 xml:space="preserve">Core Faculty </w:t>
            </w:r>
          </w:p>
          <w:p w14:paraId="2F290767" w14:textId="77777777" w:rsidR="00A1476A" w:rsidRPr="00323857" w:rsidRDefault="00A1476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 xml:space="preserve">Associated Faculty </w:t>
            </w:r>
          </w:p>
          <w:p w14:paraId="540DBBC1" w14:textId="77777777" w:rsidR="00A1476A" w:rsidRPr="00323857" w:rsidRDefault="00A1476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Staff</w:t>
            </w:r>
          </w:p>
        </w:tc>
        <w:tc>
          <w:tcPr>
            <w:tcW w:w="2258" w:type="dxa"/>
            <w:tcBorders>
              <w:top w:val="single" w:sz="7" w:space="0" w:color="000000" w:themeColor="text1"/>
              <w:left w:val="single" w:sz="7" w:space="0" w:color="000000" w:themeColor="text1"/>
              <w:bottom w:val="dashed" w:sz="4" w:space="0" w:color="000000" w:themeColor="text1"/>
              <w:right w:val="single" w:sz="6" w:space="0" w:color="FFFFFF" w:themeColor="background1"/>
            </w:tcBorders>
            <w:shd w:val="clear" w:color="auto" w:fill="auto"/>
          </w:tcPr>
          <w:p w14:paraId="2DE8C3F0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55B1AC72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1C317E96" w14:textId="77777777" w:rsidR="00A1476A" w:rsidRPr="00323857" w:rsidRDefault="00A1476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 xml:space="preserve">Core Faculty </w:t>
            </w:r>
            <w:proofErr w:type="gramStart"/>
            <w:r w:rsidRPr="00323857">
              <w:rPr>
                <w:rFonts w:ascii="Arial" w:eastAsia="Arial" w:hAnsi="Arial" w:cs="Arial"/>
                <w:szCs w:val="22"/>
              </w:rPr>
              <w:t>FTEs:_</w:t>
            </w:r>
            <w:proofErr w:type="gramEnd"/>
            <w:r w:rsidRPr="00323857">
              <w:rPr>
                <w:rFonts w:ascii="Arial" w:eastAsia="Arial" w:hAnsi="Arial" w:cs="Arial"/>
                <w:szCs w:val="22"/>
              </w:rPr>
              <w:t>____</w:t>
            </w:r>
          </w:p>
          <w:p w14:paraId="31D20CEC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624677B3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446AF02F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340" w:type="dxa"/>
            <w:tcBorders>
              <w:top w:val="single" w:sz="7" w:space="0" w:color="000000" w:themeColor="text1"/>
              <w:left w:val="single" w:sz="7" w:space="0" w:color="000000" w:themeColor="text1"/>
              <w:bottom w:val="dashed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58D12F7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201D6A0B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2379F972" w14:textId="77777777" w:rsidR="00A1476A" w:rsidRPr="00323857" w:rsidRDefault="00A1476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 xml:space="preserve">Core Faculty </w:t>
            </w:r>
            <w:proofErr w:type="gramStart"/>
            <w:r w:rsidRPr="00323857">
              <w:rPr>
                <w:rFonts w:ascii="Arial" w:eastAsia="Arial" w:hAnsi="Arial" w:cs="Arial"/>
                <w:szCs w:val="22"/>
              </w:rPr>
              <w:t>FTEs:_</w:t>
            </w:r>
            <w:proofErr w:type="gramEnd"/>
            <w:r w:rsidRPr="00323857">
              <w:rPr>
                <w:rFonts w:ascii="Arial" w:eastAsia="Arial" w:hAnsi="Arial" w:cs="Arial"/>
                <w:szCs w:val="22"/>
              </w:rPr>
              <w:t>____</w:t>
            </w:r>
          </w:p>
          <w:p w14:paraId="19634EE7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11D6A825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72FD5E11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602" w:type="dxa"/>
            <w:tcBorders>
              <w:top w:val="single" w:sz="8" w:space="0" w:color="000000" w:themeColor="text1"/>
              <w:left w:val="single" w:sz="8" w:space="0" w:color="000000" w:themeColor="text1"/>
              <w:bottom w:val="dashed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D0EAF14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375F8AAD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6757E4CA" w14:textId="77777777" w:rsidR="00A1476A" w:rsidRPr="00323857" w:rsidRDefault="00A1476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 xml:space="preserve">Core Faculty </w:t>
            </w:r>
          </w:p>
          <w:p w14:paraId="31F10056" w14:textId="77777777" w:rsidR="00A1476A" w:rsidRPr="00323857" w:rsidRDefault="00A1476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proofErr w:type="gramStart"/>
            <w:r w:rsidRPr="00323857">
              <w:rPr>
                <w:rFonts w:ascii="Arial" w:eastAsia="Arial" w:hAnsi="Arial" w:cs="Arial"/>
                <w:szCs w:val="22"/>
              </w:rPr>
              <w:t>FTEs:_</w:t>
            </w:r>
            <w:proofErr w:type="gramEnd"/>
            <w:r w:rsidRPr="00323857">
              <w:rPr>
                <w:rFonts w:ascii="Arial" w:eastAsia="Arial" w:hAnsi="Arial" w:cs="Arial"/>
                <w:szCs w:val="22"/>
              </w:rPr>
              <w:t>____</w:t>
            </w:r>
          </w:p>
          <w:p w14:paraId="05A6ACC0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663DFC7E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730C5732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</w:tc>
      </w:tr>
      <w:tr w:rsidR="00A1476A" w:rsidRPr="00323857" w14:paraId="40E46571" w14:textId="77777777" w:rsidTr="00B829E2">
        <w:trPr>
          <w:trHeight w:val="220"/>
          <w:jc w:val="center"/>
        </w:trPr>
        <w:tc>
          <w:tcPr>
            <w:tcW w:w="3420" w:type="dxa"/>
            <w:gridSpan w:val="2"/>
            <w:tcBorders>
              <w:top w:val="dashed" w:sz="4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6" w:space="0" w:color="FFFFFF" w:themeColor="background1"/>
            </w:tcBorders>
            <w:shd w:val="clear" w:color="auto" w:fill="auto"/>
          </w:tcPr>
          <w:p w14:paraId="53B0B98D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TOTAL $</w:t>
            </w:r>
          </w:p>
        </w:tc>
        <w:tc>
          <w:tcPr>
            <w:tcW w:w="2258" w:type="dxa"/>
            <w:tcBorders>
              <w:top w:val="dashed" w:sz="4" w:space="0" w:color="000000" w:themeColor="text1"/>
              <w:left w:val="single" w:sz="7" w:space="0" w:color="000000" w:themeColor="text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</w:tcPr>
          <w:p w14:paraId="3DCB3395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340" w:type="dxa"/>
            <w:tcBorders>
              <w:top w:val="dashed" w:sz="4" w:space="0" w:color="000000" w:themeColor="text1"/>
              <w:left w:val="single" w:sz="7" w:space="0" w:color="000000" w:themeColor="text1"/>
              <w:bottom w:val="single" w:sz="6" w:space="0" w:color="FFFFFF" w:themeColor="background1"/>
              <w:right w:val="single" w:sz="8" w:space="0" w:color="000000" w:themeColor="text1"/>
            </w:tcBorders>
            <w:shd w:val="clear" w:color="auto" w:fill="auto"/>
          </w:tcPr>
          <w:p w14:paraId="3786C168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602" w:type="dxa"/>
            <w:tcBorders>
              <w:top w:val="dashed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7B68A4C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</w:tr>
      <w:tr w:rsidR="00A1476A" w:rsidRPr="00323857" w14:paraId="13FEC79A" w14:textId="77777777" w:rsidTr="00B829E2">
        <w:trPr>
          <w:trHeight w:val="760"/>
          <w:jc w:val="center"/>
        </w:trPr>
        <w:tc>
          <w:tcPr>
            <w:tcW w:w="3420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514861B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4F697C6B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FACULTY DEVELOPMENT</w:t>
            </w:r>
          </w:p>
          <w:p w14:paraId="1CD70112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Faculty Development</w:t>
            </w:r>
          </w:p>
        </w:tc>
        <w:tc>
          <w:tcPr>
            <w:tcW w:w="2258" w:type="dxa"/>
            <w:tcBorders>
              <w:top w:val="single" w:sz="7" w:space="0" w:color="000000" w:themeColor="text1"/>
              <w:left w:val="single" w:sz="7" w:space="0" w:color="000000" w:themeColor="text1"/>
              <w:bottom w:val="dashed" w:sz="4" w:space="0" w:color="000000" w:themeColor="text1"/>
              <w:right w:val="single" w:sz="6" w:space="0" w:color="FFFFFF" w:themeColor="background1"/>
            </w:tcBorders>
            <w:shd w:val="clear" w:color="auto" w:fill="auto"/>
          </w:tcPr>
          <w:p w14:paraId="7F50CE1A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59FFAEFC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40E8D6FC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340" w:type="dxa"/>
            <w:tcBorders>
              <w:top w:val="single" w:sz="7" w:space="0" w:color="000000" w:themeColor="text1"/>
              <w:left w:val="single" w:sz="7" w:space="0" w:color="000000" w:themeColor="text1"/>
              <w:bottom w:val="dashed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F8C486E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03C3775C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7CC6BE43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602" w:type="dxa"/>
            <w:tcBorders>
              <w:top w:val="single" w:sz="8" w:space="0" w:color="000000" w:themeColor="text1"/>
              <w:left w:val="single" w:sz="8" w:space="0" w:color="000000" w:themeColor="text1"/>
              <w:bottom w:val="dashed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F7E193B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539AE73D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78A60445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</w:tc>
      </w:tr>
      <w:tr w:rsidR="00A1476A" w:rsidRPr="00323857" w14:paraId="5D19B034" w14:textId="77777777" w:rsidTr="00B829E2">
        <w:trPr>
          <w:trHeight w:val="200"/>
          <w:jc w:val="center"/>
        </w:trPr>
        <w:tc>
          <w:tcPr>
            <w:tcW w:w="3420" w:type="dxa"/>
            <w:gridSpan w:val="2"/>
            <w:tcBorders>
              <w:top w:val="dashed" w:sz="4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03C0E3A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TOTAL $</w:t>
            </w:r>
          </w:p>
        </w:tc>
        <w:tc>
          <w:tcPr>
            <w:tcW w:w="2258" w:type="dxa"/>
            <w:tcBorders>
              <w:top w:val="dashed" w:sz="4" w:space="0" w:color="000000" w:themeColor="text1"/>
              <w:left w:val="single" w:sz="7" w:space="0" w:color="000000" w:themeColor="text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</w:tcPr>
          <w:p w14:paraId="0AFA9227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340" w:type="dxa"/>
            <w:tcBorders>
              <w:top w:val="dashed" w:sz="4" w:space="0" w:color="000000" w:themeColor="text1"/>
              <w:left w:val="single" w:sz="7" w:space="0" w:color="000000" w:themeColor="text1"/>
              <w:bottom w:val="single" w:sz="6" w:space="0" w:color="FFFFFF" w:themeColor="background1"/>
              <w:right w:val="single" w:sz="8" w:space="0" w:color="000000" w:themeColor="text1"/>
            </w:tcBorders>
            <w:shd w:val="clear" w:color="auto" w:fill="auto"/>
          </w:tcPr>
          <w:p w14:paraId="49C595CB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602" w:type="dxa"/>
            <w:tcBorders>
              <w:top w:val="dashed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C106C5B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</w:tr>
      <w:tr w:rsidR="00A1476A" w:rsidRPr="00323857" w14:paraId="57D1470C" w14:textId="77777777" w:rsidTr="00B829E2">
        <w:trPr>
          <w:jc w:val="center"/>
        </w:trPr>
        <w:tc>
          <w:tcPr>
            <w:tcW w:w="3420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D89B03B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663A8C24" w14:textId="77777777" w:rsidR="00A1476A" w:rsidRPr="00323857" w:rsidRDefault="00A1476A" w:rsidP="00B829E2">
            <w:pPr>
              <w:tabs>
                <w:tab w:val="left" w:pos="-1440"/>
                <w:tab w:val="left" w:pos="144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 xml:space="preserve">CLINICAL EDUCATION </w:t>
            </w:r>
          </w:p>
          <w:p w14:paraId="6F1F3092" w14:textId="77777777" w:rsidR="00A1476A" w:rsidRPr="00323857" w:rsidRDefault="00A1476A" w:rsidP="00B829E2">
            <w:pPr>
              <w:tabs>
                <w:tab w:val="left" w:pos="-1440"/>
                <w:tab w:val="left" w:pos="144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Clinical Faculty Development</w:t>
            </w:r>
          </w:p>
          <w:p w14:paraId="1A9735AC" w14:textId="77777777" w:rsidR="00A1476A" w:rsidRPr="00323857" w:rsidRDefault="00A1476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Travel to Clinical sites</w:t>
            </w:r>
          </w:p>
          <w:p w14:paraId="35F2B8DD" w14:textId="77777777" w:rsidR="00A1476A" w:rsidRPr="00323857" w:rsidRDefault="00A1476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 xml:space="preserve">Other </w:t>
            </w:r>
          </w:p>
        </w:tc>
        <w:tc>
          <w:tcPr>
            <w:tcW w:w="2258" w:type="dxa"/>
            <w:tcBorders>
              <w:top w:val="single" w:sz="7" w:space="0" w:color="000000" w:themeColor="text1"/>
              <w:left w:val="single" w:sz="7" w:space="0" w:color="000000" w:themeColor="text1"/>
              <w:bottom w:val="dashed" w:sz="4" w:space="0" w:color="000000" w:themeColor="text1"/>
              <w:right w:val="single" w:sz="6" w:space="0" w:color="FFFFFF" w:themeColor="background1"/>
            </w:tcBorders>
            <w:shd w:val="clear" w:color="auto" w:fill="auto"/>
          </w:tcPr>
          <w:p w14:paraId="3BAAC4A9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21476116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4A644CBA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04E05D35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2E64615E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340" w:type="dxa"/>
            <w:tcBorders>
              <w:top w:val="single" w:sz="7" w:space="0" w:color="000000" w:themeColor="text1"/>
              <w:left w:val="single" w:sz="7" w:space="0" w:color="000000" w:themeColor="text1"/>
              <w:bottom w:val="dashed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BF825F1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59D483BD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48CEC6CC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3FAD517B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771BBF8F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602" w:type="dxa"/>
            <w:tcBorders>
              <w:top w:val="single" w:sz="8" w:space="0" w:color="000000" w:themeColor="text1"/>
              <w:left w:val="single" w:sz="8" w:space="0" w:color="000000" w:themeColor="text1"/>
              <w:bottom w:val="dashed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E90D605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156F6E70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6EEC7276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7FF00669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3632D990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</w:tc>
      </w:tr>
      <w:tr w:rsidR="00A1476A" w:rsidRPr="00323857" w14:paraId="17AF5B3F" w14:textId="77777777" w:rsidTr="00B829E2">
        <w:trPr>
          <w:trHeight w:val="200"/>
          <w:jc w:val="center"/>
        </w:trPr>
        <w:tc>
          <w:tcPr>
            <w:tcW w:w="3420" w:type="dxa"/>
            <w:gridSpan w:val="2"/>
            <w:tcBorders>
              <w:top w:val="dashed" w:sz="4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29F7A1E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TOTAL $</w:t>
            </w:r>
          </w:p>
        </w:tc>
        <w:tc>
          <w:tcPr>
            <w:tcW w:w="2258" w:type="dxa"/>
            <w:tcBorders>
              <w:top w:val="dashed" w:sz="4" w:space="0" w:color="000000" w:themeColor="text1"/>
              <w:left w:val="single" w:sz="7" w:space="0" w:color="000000" w:themeColor="text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</w:tcPr>
          <w:p w14:paraId="0B1C93D0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340" w:type="dxa"/>
            <w:tcBorders>
              <w:top w:val="dashed" w:sz="4" w:space="0" w:color="000000" w:themeColor="text1"/>
              <w:left w:val="single" w:sz="7" w:space="0" w:color="000000" w:themeColor="text1"/>
              <w:bottom w:val="single" w:sz="6" w:space="0" w:color="FFFFFF" w:themeColor="background1"/>
              <w:right w:val="single" w:sz="8" w:space="0" w:color="000000" w:themeColor="text1"/>
            </w:tcBorders>
            <w:shd w:val="clear" w:color="auto" w:fill="auto"/>
          </w:tcPr>
          <w:p w14:paraId="625F4DE7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602" w:type="dxa"/>
            <w:tcBorders>
              <w:top w:val="dashed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D3C91B9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</w:tr>
      <w:tr w:rsidR="00A1476A" w:rsidRPr="00323857" w14:paraId="357D9DA8" w14:textId="77777777" w:rsidTr="00B829E2">
        <w:trPr>
          <w:jc w:val="center"/>
        </w:trPr>
        <w:tc>
          <w:tcPr>
            <w:tcW w:w="3420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single" w:sz="6" w:space="0" w:color="FFFFFF" w:themeColor="background1"/>
            </w:tcBorders>
            <w:shd w:val="clear" w:color="auto" w:fill="auto"/>
          </w:tcPr>
          <w:p w14:paraId="3D4C4F3C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33889859" w14:textId="77777777" w:rsidR="00A1476A" w:rsidRPr="00323857" w:rsidRDefault="00A1476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OPERATIONAL</w:t>
            </w:r>
          </w:p>
          <w:p w14:paraId="1A496939" w14:textId="77777777" w:rsidR="00A1476A" w:rsidRPr="00323857" w:rsidRDefault="00A1476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Supplies</w:t>
            </w:r>
          </w:p>
          <w:p w14:paraId="0D566FD9" w14:textId="77777777" w:rsidR="00A1476A" w:rsidRPr="0020599A" w:rsidRDefault="00A1476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323857">
              <w:rPr>
                <w:rFonts w:ascii="Arial" w:eastAsia="Arial" w:hAnsi="Arial" w:cs="Arial"/>
                <w:szCs w:val="22"/>
              </w:rPr>
              <w:t xml:space="preserve">Communication </w:t>
            </w:r>
            <w:r w:rsidRPr="0020599A">
              <w:rPr>
                <w:rFonts w:ascii="Arial" w:eastAsia="Arial" w:hAnsi="Arial" w:cs="Arial"/>
                <w:sz w:val="20"/>
              </w:rPr>
              <w:t>(Phone, mail, etc.)</w:t>
            </w:r>
          </w:p>
          <w:p w14:paraId="480D9DE4" w14:textId="77777777" w:rsidR="00A1476A" w:rsidRPr="00323857" w:rsidRDefault="00A1476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 xml:space="preserve">Reproduction </w:t>
            </w:r>
          </w:p>
          <w:p w14:paraId="4D6F074C" w14:textId="77777777" w:rsidR="00A1476A" w:rsidRPr="00323857" w:rsidRDefault="00A1476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20599A">
              <w:rPr>
                <w:rFonts w:ascii="Arial" w:eastAsia="Arial" w:hAnsi="Arial" w:cs="Arial"/>
                <w:sz w:val="20"/>
              </w:rPr>
              <w:t>(Xeroxing, slides, photo, etc.)</w:t>
            </w:r>
          </w:p>
        </w:tc>
        <w:tc>
          <w:tcPr>
            <w:tcW w:w="2258" w:type="dxa"/>
            <w:tcBorders>
              <w:top w:val="single" w:sz="7" w:space="0" w:color="000000" w:themeColor="text1"/>
              <w:left w:val="single" w:sz="7" w:space="0" w:color="000000" w:themeColor="text1"/>
              <w:bottom w:val="dashed" w:sz="4" w:space="0" w:color="000000" w:themeColor="text1"/>
              <w:right w:val="single" w:sz="6" w:space="0" w:color="FFFFFF" w:themeColor="background1"/>
            </w:tcBorders>
            <w:shd w:val="clear" w:color="auto" w:fill="auto"/>
          </w:tcPr>
          <w:p w14:paraId="3777D5C9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0B515E6F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4BA076B4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65F6C1F0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467AF944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340" w:type="dxa"/>
            <w:tcBorders>
              <w:top w:val="single" w:sz="7" w:space="0" w:color="000000" w:themeColor="text1"/>
              <w:left w:val="single" w:sz="7" w:space="0" w:color="000000" w:themeColor="text1"/>
              <w:bottom w:val="dashed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6B980D0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458FA6F8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3305583A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6F1684A1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4DEB1357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602" w:type="dxa"/>
            <w:tcBorders>
              <w:top w:val="single" w:sz="8" w:space="0" w:color="000000" w:themeColor="text1"/>
              <w:left w:val="single" w:sz="8" w:space="0" w:color="000000" w:themeColor="text1"/>
              <w:bottom w:val="dashed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E51DE60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35CCE6B0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10BAB14D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653095C3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13EE3BED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</w:tc>
      </w:tr>
      <w:tr w:rsidR="00A1476A" w:rsidRPr="00323857" w14:paraId="0C66E51A" w14:textId="77777777" w:rsidTr="00B829E2">
        <w:trPr>
          <w:trHeight w:val="260"/>
          <w:jc w:val="center"/>
        </w:trPr>
        <w:tc>
          <w:tcPr>
            <w:tcW w:w="3420" w:type="dxa"/>
            <w:gridSpan w:val="2"/>
            <w:tcBorders>
              <w:top w:val="dashed" w:sz="4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6" w:space="0" w:color="FFFFFF" w:themeColor="background1"/>
            </w:tcBorders>
            <w:shd w:val="clear" w:color="auto" w:fill="auto"/>
          </w:tcPr>
          <w:p w14:paraId="2F161677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TOTAL $</w:t>
            </w:r>
          </w:p>
        </w:tc>
        <w:tc>
          <w:tcPr>
            <w:tcW w:w="2258" w:type="dxa"/>
            <w:tcBorders>
              <w:top w:val="dashed" w:sz="4" w:space="0" w:color="000000" w:themeColor="text1"/>
              <w:left w:val="single" w:sz="7" w:space="0" w:color="000000" w:themeColor="text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</w:tcPr>
          <w:p w14:paraId="7D68A44D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340" w:type="dxa"/>
            <w:tcBorders>
              <w:top w:val="dashed" w:sz="4" w:space="0" w:color="000000" w:themeColor="text1"/>
              <w:left w:val="single" w:sz="7" w:space="0" w:color="000000" w:themeColor="text1"/>
              <w:bottom w:val="single" w:sz="6" w:space="0" w:color="FFFFFF" w:themeColor="background1"/>
              <w:right w:val="single" w:sz="8" w:space="0" w:color="000000" w:themeColor="text1"/>
            </w:tcBorders>
            <w:shd w:val="clear" w:color="auto" w:fill="auto"/>
          </w:tcPr>
          <w:p w14:paraId="32740C58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602" w:type="dxa"/>
            <w:tcBorders>
              <w:top w:val="dashed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90A54E0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</w:tr>
      <w:tr w:rsidR="00A1476A" w:rsidRPr="00323857" w14:paraId="432E9496" w14:textId="77777777" w:rsidTr="00B829E2">
        <w:trPr>
          <w:jc w:val="center"/>
        </w:trPr>
        <w:tc>
          <w:tcPr>
            <w:tcW w:w="3420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26FD41C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772922D1" w14:textId="77777777" w:rsidR="00A1476A" w:rsidRPr="00323857" w:rsidRDefault="00A1476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EQUIPMENT</w:t>
            </w:r>
          </w:p>
          <w:p w14:paraId="0029944E" w14:textId="77777777" w:rsidR="00A1476A" w:rsidRPr="00323857" w:rsidRDefault="00A1476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Repairs</w:t>
            </w:r>
          </w:p>
          <w:p w14:paraId="562B28DC" w14:textId="77777777" w:rsidR="00A1476A" w:rsidRPr="00323857" w:rsidRDefault="00A1476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Acquisition</w:t>
            </w:r>
          </w:p>
          <w:p w14:paraId="50CB666D" w14:textId="77777777" w:rsidR="00A1476A" w:rsidRPr="00323857" w:rsidRDefault="00A1476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Rental</w:t>
            </w:r>
          </w:p>
        </w:tc>
        <w:tc>
          <w:tcPr>
            <w:tcW w:w="2258" w:type="dxa"/>
            <w:tcBorders>
              <w:top w:val="single" w:sz="7" w:space="0" w:color="000000" w:themeColor="text1"/>
              <w:left w:val="single" w:sz="8" w:space="0" w:color="000000" w:themeColor="text1"/>
              <w:bottom w:val="dashed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625380B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7CE3CCAB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4A2FB1AF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22C06044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4939D470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340" w:type="dxa"/>
            <w:tcBorders>
              <w:top w:val="single" w:sz="7" w:space="0" w:color="000000" w:themeColor="text1"/>
              <w:left w:val="single" w:sz="8" w:space="0" w:color="000000" w:themeColor="text1"/>
              <w:bottom w:val="dashed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A97AE52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38074D44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0B2BFC81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31828953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77DB1249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602" w:type="dxa"/>
            <w:tcBorders>
              <w:top w:val="single" w:sz="8" w:space="0" w:color="000000" w:themeColor="text1"/>
              <w:left w:val="single" w:sz="8" w:space="0" w:color="000000" w:themeColor="text1"/>
              <w:bottom w:val="dashed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A597242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44810BA5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25A87F3A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4C259615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58FB7E71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</w:tc>
      </w:tr>
      <w:tr w:rsidR="00A1476A" w:rsidRPr="00323857" w14:paraId="2FFFF4DD" w14:textId="77777777" w:rsidTr="00B829E2">
        <w:trPr>
          <w:trHeight w:val="220"/>
          <w:jc w:val="center"/>
        </w:trPr>
        <w:tc>
          <w:tcPr>
            <w:tcW w:w="3420" w:type="dxa"/>
            <w:gridSpan w:val="2"/>
            <w:tcBorders>
              <w:top w:val="dashed" w:sz="4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D0708AB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TOTAL $</w:t>
            </w:r>
          </w:p>
        </w:tc>
        <w:tc>
          <w:tcPr>
            <w:tcW w:w="2258" w:type="dxa"/>
            <w:tcBorders>
              <w:top w:val="dashed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1E48194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340" w:type="dxa"/>
            <w:tcBorders>
              <w:top w:val="dashed" w:sz="4" w:space="0" w:color="000000" w:themeColor="text1"/>
              <w:left w:val="single" w:sz="8" w:space="0" w:color="000000" w:themeColor="text1"/>
              <w:bottom w:val="single" w:sz="6" w:space="0" w:color="FFFFFF" w:themeColor="background1"/>
              <w:right w:val="single" w:sz="8" w:space="0" w:color="000000" w:themeColor="text1"/>
            </w:tcBorders>
            <w:shd w:val="clear" w:color="auto" w:fill="auto"/>
          </w:tcPr>
          <w:p w14:paraId="764BF589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602" w:type="dxa"/>
            <w:tcBorders>
              <w:top w:val="dashed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B1782C0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</w:tr>
      <w:tr w:rsidR="00A1476A" w:rsidRPr="00323857" w14:paraId="3A1FCDB5" w14:textId="77777777" w:rsidTr="00B829E2">
        <w:trPr>
          <w:jc w:val="center"/>
        </w:trPr>
        <w:tc>
          <w:tcPr>
            <w:tcW w:w="3420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9619875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00226FA3" w14:textId="77777777" w:rsidR="00A1476A" w:rsidRPr="00323857" w:rsidRDefault="00A1476A" w:rsidP="00B829E2">
            <w:pPr>
              <w:tabs>
                <w:tab w:val="left" w:pos="-1440"/>
                <w:tab w:val="left" w:pos="144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lastRenderedPageBreak/>
              <w:t xml:space="preserve">OTHER (Specify) </w:t>
            </w:r>
          </w:p>
          <w:p w14:paraId="44217D5B" w14:textId="77777777" w:rsidR="00A1476A" w:rsidRPr="00323857" w:rsidRDefault="00A1476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1.</w:t>
            </w:r>
          </w:p>
          <w:p w14:paraId="53D2EE4A" w14:textId="77777777" w:rsidR="00A1476A" w:rsidRPr="00323857" w:rsidRDefault="00A1476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2.</w:t>
            </w:r>
          </w:p>
        </w:tc>
        <w:tc>
          <w:tcPr>
            <w:tcW w:w="2258" w:type="dxa"/>
            <w:tcBorders>
              <w:top w:val="single" w:sz="8" w:space="0" w:color="000000" w:themeColor="text1"/>
              <w:left w:val="single" w:sz="8" w:space="0" w:color="000000" w:themeColor="text1"/>
              <w:bottom w:val="dashed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E0C7A20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1FB61763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27ABEAD0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095BE9BC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340" w:type="dxa"/>
            <w:tcBorders>
              <w:top w:val="single" w:sz="7" w:space="0" w:color="000000" w:themeColor="text1"/>
              <w:left w:val="single" w:sz="8" w:space="0" w:color="000000" w:themeColor="text1"/>
              <w:bottom w:val="dashed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6227F4E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147A9B0C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3E9AC851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5303A4AA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602" w:type="dxa"/>
            <w:tcBorders>
              <w:top w:val="single" w:sz="8" w:space="0" w:color="000000" w:themeColor="text1"/>
              <w:left w:val="single" w:sz="8" w:space="0" w:color="000000" w:themeColor="text1"/>
              <w:bottom w:val="dashed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DD0F469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643D3423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1B06144F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5345DC43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</w:tc>
      </w:tr>
      <w:tr w:rsidR="00A1476A" w:rsidRPr="00323857" w14:paraId="61C9B78C" w14:textId="77777777" w:rsidTr="00B829E2">
        <w:trPr>
          <w:jc w:val="center"/>
        </w:trPr>
        <w:tc>
          <w:tcPr>
            <w:tcW w:w="3420" w:type="dxa"/>
            <w:gridSpan w:val="2"/>
            <w:tcBorders>
              <w:top w:val="dashed" w:sz="4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1236AA6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lastRenderedPageBreak/>
              <w:t>TOTAL $</w:t>
            </w:r>
          </w:p>
        </w:tc>
        <w:tc>
          <w:tcPr>
            <w:tcW w:w="2258" w:type="dxa"/>
            <w:tcBorders>
              <w:top w:val="dashed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6BF5099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340" w:type="dxa"/>
            <w:tcBorders>
              <w:top w:val="dashed" w:sz="4" w:space="0" w:color="000000" w:themeColor="text1"/>
              <w:left w:val="single" w:sz="8" w:space="0" w:color="000000" w:themeColor="text1"/>
              <w:bottom w:val="single" w:sz="6" w:space="0" w:color="FFFFFF" w:themeColor="background1"/>
              <w:right w:val="single" w:sz="8" w:space="0" w:color="000000" w:themeColor="text1"/>
            </w:tcBorders>
            <w:shd w:val="clear" w:color="auto" w:fill="auto"/>
          </w:tcPr>
          <w:p w14:paraId="2483E5CF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602" w:type="dxa"/>
            <w:tcBorders>
              <w:top w:val="dashed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3140326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</w:tr>
      <w:tr w:rsidR="00A1476A" w:rsidRPr="00323857" w14:paraId="27167B87" w14:textId="77777777" w:rsidTr="00B829E2">
        <w:trPr>
          <w:jc w:val="center"/>
        </w:trPr>
        <w:tc>
          <w:tcPr>
            <w:tcW w:w="3420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29361AF" w14:textId="77777777" w:rsidR="00A1476A" w:rsidRPr="00323857" w:rsidRDefault="00A1476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TOTAL OPERATING EXPENSES(</w:t>
            </w:r>
            <w:r w:rsidRPr="00323857">
              <w:rPr>
                <w:rFonts w:ascii="Arial" w:eastAsia="Arial" w:hAnsi="Arial" w:cs="Arial"/>
                <w:b/>
                <w:sz w:val="18"/>
                <w:szCs w:val="18"/>
              </w:rPr>
              <w:t>Auto-Calculates</w:t>
            </w:r>
            <w:r w:rsidRPr="00323857">
              <w:rPr>
                <w:rFonts w:ascii="Arial" w:eastAsia="Arial" w:hAnsi="Arial" w:cs="Arial"/>
                <w:b/>
                <w:szCs w:val="22"/>
              </w:rPr>
              <w:t>)</w:t>
            </w:r>
          </w:p>
        </w:tc>
        <w:tc>
          <w:tcPr>
            <w:tcW w:w="22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B1738A9" w14:textId="77777777" w:rsidR="00A1476A" w:rsidRPr="00323857" w:rsidRDefault="00A1476A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04E58D2E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b/>
                <w:szCs w:val="22"/>
              </w:rPr>
              <w:tab/>
            </w:r>
          </w:p>
        </w:tc>
        <w:tc>
          <w:tcPr>
            <w:tcW w:w="234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565D2C2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5E534D64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b/>
                <w:szCs w:val="22"/>
              </w:rPr>
              <w:tab/>
            </w:r>
          </w:p>
        </w:tc>
        <w:tc>
          <w:tcPr>
            <w:tcW w:w="26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CCCEB57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1C6D45AB" w14:textId="77777777" w:rsidR="00A1476A" w:rsidRPr="00323857" w:rsidRDefault="00A1476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b/>
                <w:szCs w:val="22"/>
              </w:rPr>
              <w:tab/>
            </w:r>
          </w:p>
        </w:tc>
      </w:tr>
      <w:bookmarkEnd w:id="1"/>
    </w:tbl>
    <w:p w14:paraId="6C30897D" w14:textId="77777777" w:rsidR="00A1476A" w:rsidRDefault="00A1476A"/>
    <w:sectPr w:rsidR="00A14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6A"/>
    <w:rsid w:val="00A1476A"/>
    <w:rsid w:val="00AC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6039A"/>
  <w15:chartTrackingRefBased/>
  <w15:docId w15:val="{E97E7305-437E-4994-8944-90097CA1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1476A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1476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76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76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76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76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76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76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76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76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47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7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7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7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7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7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7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7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7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476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14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76A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147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476A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147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476A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147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7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7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47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191</Words>
  <Characters>1019</Characters>
  <Application>Microsoft Office Word</Application>
  <DocSecurity>0</DocSecurity>
  <Lines>56</Lines>
  <Paragraphs>21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Artis, Tim</cp:lastModifiedBy>
  <cp:revision>1</cp:revision>
  <dcterms:created xsi:type="dcterms:W3CDTF">2024-12-03T19:00:00Z</dcterms:created>
  <dcterms:modified xsi:type="dcterms:W3CDTF">2024-12-03T19:05:00Z</dcterms:modified>
</cp:coreProperties>
</file>